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1AF" w:rsidRDefault="00A941AF" w:rsidP="00A941AF">
      <w:pPr>
        <w:spacing w:after="0"/>
        <w:ind w:left="-851"/>
        <w:jc w:val="center"/>
        <w:rPr>
          <w:rFonts w:ascii="Arial Black" w:hAnsi="Arial Black"/>
          <w:b/>
          <w:sz w:val="36"/>
        </w:rPr>
      </w:pPr>
      <w:r w:rsidRPr="00F229B4">
        <w:rPr>
          <w:rFonts w:ascii="Arial Black" w:hAnsi="Arial Black" w:cs="Cambria"/>
          <w:b/>
          <w:sz w:val="36"/>
        </w:rPr>
        <w:t>РЕЗУЛЬТАТЫ</w:t>
      </w:r>
      <w:r w:rsidRPr="00F229B4">
        <w:rPr>
          <w:rFonts w:ascii="Arial Black" w:hAnsi="Arial Black"/>
          <w:b/>
          <w:sz w:val="36"/>
        </w:rPr>
        <w:t xml:space="preserve"> </w:t>
      </w:r>
      <w:r w:rsidRPr="00F229B4">
        <w:rPr>
          <w:rFonts w:ascii="Arial Black" w:hAnsi="Arial Black" w:cs="Cambria"/>
          <w:b/>
          <w:sz w:val="36"/>
        </w:rPr>
        <w:t>ВСТУПИТЕЛЬНОГО</w:t>
      </w:r>
      <w:r w:rsidRPr="00F229B4">
        <w:rPr>
          <w:rFonts w:ascii="Arial Black" w:hAnsi="Arial Black"/>
          <w:b/>
          <w:sz w:val="36"/>
        </w:rPr>
        <w:t xml:space="preserve"> </w:t>
      </w:r>
      <w:r w:rsidRPr="00F229B4">
        <w:rPr>
          <w:rFonts w:ascii="Arial Black" w:hAnsi="Arial Black" w:cs="Cambria"/>
          <w:b/>
          <w:sz w:val="36"/>
        </w:rPr>
        <w:t>ИСПЫТАНИ</w:t>
      </w:r>
      <w:r>
        <w:rPr>
          <w:rFonts w:ascii="Arial Black" w:hAnsi="Arial Black" w:cs="Cambria"/>
          <w:b/>
          <w:sz w:val="36"/>
        </w:rPr>
        <w:t xml:space="preserve">Я </w:t>
      </w:r>
      <w:r>
        <w:rPr>
          <w:rFonts w:ascii="Arial Black" w:hAnsi="Arial Black" w:cs="Cambria"/>
          <w:b/>
          <w:sz w:val="36"/>
        </w:rPr>
        <w:br/>
        <w:t xml:space="preserve">ПО ДИСЦИПЛИНЕ </w:t>
      </w:r>
      <w:r w:rsidRPr="00F229B4">
        <w:rPr>
          <w:rFonts w:ascii="Arial Black" w:hAnsi="Arial Black"/>
          <w:b/>
          <w:sz w:val="36"/>
        </w:rPr>
        <w:t>«</w:t>
      </w:r>
      <w:r w:rsidR="00414ADE">
        <w:rPr>
          <w:rFonts w:ascii="Arial Black" w:hAnsi="Arial Black" w:cs="Cambria"/>
          <w:b/>
          <w:sz w:val="36"/>
        </w:rPr>
        <w:t>Русский язык</w:t>
      </w:r>
      <w:r w:rsidRPr="00F229B4">
        <w:rPr>
          <w:rFonts w:ascii="Arial Black" w:hAnsi="Arial Black"/>
          <w:b/>
          <w:sz w:val="36"/>
        </w:rPr>
        <w:t xml:space="preserve">» </w:t>
      </w:r>
      <w:r w:rsidR="003626C8">
        <w:rPr>
          <w:rFonts w:ascii="Arial Black" w:hAnsi="Arial Black"/>
          <w:b/>
          <w:sz w:val="36"/>
        </w:rPr>
        <w:t>31</w:t>
      </w:r>
      <w:r>
        <w:rPr>
          <w:rFonts w:ascii="Arial Black" w:hAnsi="Arial Black"/>
          <w:b/>
          <w:sz w:val="36"/>
        </w:rPr>
        <w:t>.08.2019</w:t>
      </w:r>
    </w:p>
    <w:p w:rsidR="00A941AF" w:rsidRPr="00505C6B" w:rsidRDefault="00A941AF" w:rsidP="00674A4F">
      <w:pPr>
        <w:spacing w:after="0" w:line="240" w:lineRule="auto"/>
        <w:jc w:val="center"/>
        <w:rPr>
          <w:rFonts w:ascii="Arial Black" w:hAnsi="Arial Black"/>
          <w:b/>
        </w:rPr>
      </w:pPr>
    </w:p>
    <w:p w:rsidR="00A941AF" w:rsidRPr="00505C6B" w:rsidRDefault="00414ADE" w:rsidP="00674A4F">
      <w:pPr>
        <w:shd w:val="clear" w:color="auto" w:fill="FFF2CC" w:themeFill="accent4" w:themeFillTint="33"/>
        <w:spacing w:after="0"/>
        <w:ind w:left="-851" w:firstLine="567"/>
        <w:jc w:val="center"/>
        <w:rPr>
          <w:rFonts w:cstheme="minorHAnsi"/>
          <w:b/>
          <w:color w:val="FF0000"/>
          <w:sz w:val="28"/>
        </w:rPr>
      </w:pPr>
      <w:r>
        <w:rPr>
          <w:rFonts w:cstheme="minorHAnsi"/>
          <w:b/>
          <w:color w:val="FF0000"/>
          <w:sz w:val="28"/>
        </w:rPr>
        <w:t>Минимальный балл – 36</w:t>
      </w:r>
      <w:r w:rsidR="00A941AF" w:rsidRPr="00505C6B">
        <w:rPr>
          <w:rFonts w:cstheme="minorHAnsi"/>
          <w:b/>
          <w:color w:val="FF0000"/>
          <w:sz w:val="28"/>
        </w:rPr>
        <w:t>. Лица, не преодолевшие минимальный балл, не допускаются к участию в конкурсе.</w:t>
      </w:r>
    </w:p>
    <w:p w:rsidR="00A941AF" w:rsidRPr="00505C6B" w:rsidRDefault="00A941AF" w:rsidP="00A941AF">
      <w:pPr>
        <w:shd w:val="clear" w:color="auto" w:fill="FFF2CC" w:themeFill="accent4" w:themeFillTint="33"/>
        <w:spacing w:after="0"/>
        <w:ind w:left="-851" w:firstLine="567"/>
        <w:jc w:val="both"/>
        <w:rPr>
          <w:rFonts w:cstheme="minorHAnsi"/>
          <w:b/>
          <w:color w:val="FF0000"/>
          <w:sz w:val="28"/>
        </w:rPr>
      </w:pPr>
    </w:p>
    <w:p w:rsidR="00D85F60" w:rsidRPr="003626C8" w:rsidRDefault="00D85F60" w:rsidP="003626C8">
      <w:pPr>
        <w:shd w:val="clear" w:color="auto" w:fill="FFF2CC" w:themeFill="accent4" w:themeFillTint="33"/>
        <w:spacing w:after="0"/>
        <w:ind w:left="-851" w:firstLine="567"/>
        <w:jc w:val="both"/>
        <w:rPr>
          <w:rFonts w:cstheme="minorHAnsi"/>
          <w:color w:val="000000" w:themeColor="text1"/>
          <w:sz w:val="28"/>
        </w:rPr>
      </w:pPr>
    </w:p>
    <w:tbl>
      <w:tblPr>
        <w:tblW w:w="10417" w:type="dxa"/>
        <w:tblInd w:w="1366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664"/>
        <w:gridCol w:w="1159"/>
        <w:gridCol w:w="885"/>
        <w:gridCol w:w="333"/>
        <w:gridCol w:w="672"/>
        <w:gridCol w:w="50"/>
        <w:gridCol w:w="829"/>
        <w:gridCol w:w="3974"/>
      </w:tblGrid>
      <w:tr w:rsidR="0033734B" w:rsidRPr="0033734B" w:rsidTr="00414ADE">
        <w:trPr>
          <w:gridAfter w:val="1"/>
          <w:wAfter w:w="3974" w:type="dxa"/>
          <w:trHeight w:val="62"/>
          <w:hidden/>
        </w:trPr>
        <w:tc>
          <w:tcPr>
            <w:tcW w:w="851" w:type="dxa"/>
            <w:vAlign w:val="center"/>
            <w:hideMark/>
          </w:tcPr>
          <w:p w:rsidR="0033734B" w:rsidRPr="0033734B" w:rsidRDefault="0033734B" w:rsidP="0033734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vAlign w:val="center"/>
            <w:hideMark/>
          </w:tcPr>
          <w:p w:rsidR="0033734B" w:rsidRPr="0033734B" w:rsidRDefault="0033734B" w:rsidP="0033734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vAlign w:val="center"/>
            <w:hideMark/>
          </w:tcPr>
          <w:p w:rsidR="0033734B" w:rsidRPr="0033734B" w:rsidRDefault="0033734B" w:rsidP="0033734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Align w:val="center"/>
            <w:hideMark/>
          </w:tcPr>
          <w:p w:rsidR="0033734B" w:rsidRPr="0033734B" w:rsidRDefault="0033734B" w:rsidP="0033734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gridSpan w:val="2"/>
            <w:vAlign w:val="center"/>
            <w:hideMark/>
          </w:tcPr>
          <w:p w:rsidR="0033734B" w:rsidRPr="0033734B" w:rsidRDefault="0033734B" w:rsidP="0033734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33734B" w:rsidRPr="0033734B" w:rsidRDefault="0033734B" w:rsidP="0033734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  <w:hideMark/>
          </w:tcPr>
          <w:p w:rsidR="0033734B" w:rsidRPr="0033734B" w:rsidRDefault="0033734B" w:rsidP="0033734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33734B" w:rsidRPr="0033734B" w:rsidTr="00414ADE">
        <w:trPr>
          <w:trHeight w:val="89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34B" w:rsidRPr="0033734B" w:rsidRDefault="0033734B" w:rsidP="0033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73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4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3734B" w:rsidRPr="0033734B" w:rsidRDefault="0033734B" w:rsidP="0033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73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 поступающего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34B" w:rsidRPr="0033734B" w:rsidRDefault="0033734B" w:rsidP="0033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73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Количество </w:t>
            </w:r>
            <w:proofErr w:type="gramStart"/>
            <w:r w:rsidRPr="003373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баллов</w:t>
            </w:r>
            <w:r w:rsidRPr="003373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</w:t>
            </w:r>
            <w:proofErr w:type="gramEnd"/>
            <w:r w:rsidRPr="003373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цифрой и прописью)</w:t>
            </w:r>
          </w:p>
        </w:tc>
        <w:tc>
          <w:tcPr>
            <w:tcW w:w="3974" w:type="dxa"/>
            <w:vAlign w:val="center"/>
            <w:hideMark/>
          </w:tcPr>
          <w:p w:rsidR="0033734B" w:rsidRPr="0033734B" w:rsidRDefault="0033734B" w:rsidP="003373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14ADE" w:rsidRPr="0033734B" w:rsidTr="00414ADE">
        <w:trPr>
          <w:trHeight w:val="3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DE" w:rsidRPr="00414ADE" w:rsidRDefault="00414ADE" w:rsidP="00414AD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ADE" w:rsidRPr="00414ADE" w:rsidRDefault="00414ADE" w:rsidP="0041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ADE">
              <w:rPr>
                <w:rFonts w:ascii="Times New Roman" w:hAnsi="Times New Roman" w:cs="Times New Roman"/>
                <w:sz w:val="24"/>
                <w:szCs w:val="24"/>
              </w:rPr>
              <w:t>Абышев</w:t>
            </w:r>
            <w:proofErr w:type="spellEnd"/>
            <w:r w:rsidRPr="00414ADE">
              <w:rPr>
                <w:rFonts w:ascii="Times New Roman" w:hAnsi="Times New Roman" w:cs="Times New Roman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DE" w:rsidRPr="00414ADE" w:rsidRDefault="00414ADE" w:rsidP="0041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D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74" w:type="dxa"/>
            <w:vAlign w:val="center"/>
            <w:hideMark/>
          </w:tcPr>
          <w:p w:rsidR="00414ADE" w:rsidRPr="0033734B" w:rsidRDefault="00414ADE" w:rsidP="00414A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14ADE" w:rsidRPr="0033734B" w:rsidTr="00414ADE">
        <w:trPr>
          <w:trHeight w:val="3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DE" w:rsidRPr="00414ADE" w:rsidRDefault="00414ADE" w:rsidP="00414AD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ADE" w:rsidRPr="00414ADE" w:rsidRDefault="00414ADE" w:rsidP="0041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ADE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414AD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DE" w:rsidRPr="00414ADE" w:rsidRDefault="00414ADE" w:rsidP="0041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D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74" w:type="dxa"/>
            <w:vAlign w:val="center"/>
          </w:tcPr>
          <w:p w:rsidR="00414ADE" w:rsidRPr="0033734B" w:rsidRDefault="00414ADE" w:rsidP="00414A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14ADE" w:rsidRPr="0033734B" w:rsidTr="00414ADE">
        <w:trPr>
          <w:trHeight w:val="3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DE" w:rsidRPr="00414ADE" w:rsidRDefault="00414ADE" w:rsidP="00414AD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ADE" w:rsidRPr="00414ADE" w:rsidRDefault="00414ADE" w:rsidP="0041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ADE">
              <w:rPr>
                <w:rFonts w:ascii="Times New Roman" w:hAnsi="Times New Roman" w:cs="Times New Roman"/>
                <w:sz w:val="24"/>
                <w:szCs w:val="24"/>
              </w:rPr>
              <w:t>Братякин</w:t>
            </w:r>
            <w:proofErr w:type="spellEnd"/>
            <w:r w:rsidRPr="00414ADE">
              <w:rPr>
                <w:rFonts w:ascii="Times New Roman" w:hAnsi="Times New Roman" w:cs="Times New Roman"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DE" w:rsidRPr="00414ADE" w:rsidRDefault="00414ADE" w:rsidP="0041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D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74" w:type="dxa"/>
            <w:vAlign w:val="center"/>
          </w:tcPr>
          <w:p w:rsidR="00414ADE" w:rsidRPr="0033734B" w:rsidRDefault="00414ADE" w:rsidP="00414A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14ADE" w:rsidRPr="0033734B" w:rsidTr="00414ADE">
        <w:trPr>
          <w:trHeight w:val="3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DE" w:rsidRPr="00414ADE" w:rsidRDefault="00414ADE" w:rsidP="00414AD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ADE" w:rsidRPr="00414ADE" w:rsidRDefault="00414ADE" w:rsidP="0041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DE">
              <w:rPr>
                <w:rFonts w:ascii="Times New Roman" w:hAnsi="Times New Roman" w:cs="Times New Roman"/>
                <w:sz w:val="24"/>
                <w:szCs w:val="24"/>
              </w:rPr>
              <w:t>Васильева Виктория Сергеевна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DE" w:rsidRPr="00414ADE" w:rsidRDefault="00414ADE" w:rsidP="0041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D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74" w:type="dxa"/>
            <w:vAlign w:val="center"/>
          </w:tcPr>
          <w:p w:rsidR="00414ADE" w:rsidRPr="0033734B" w:rsidRDefault="00414ADE" w:rsidP="00414A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14ADE" w:rsidRPr="0033734B" w:rsidTr="00414ADE">
        <w:trPr>
          <w:trHeight w:val="3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DE" w:rsidRPr="00414ADE" w:rsidRDefault="00414ADE" w:rsidP="00414AD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ADE" w:rsidRPr="00414ADE" w:rsidRDefault="00414ADE" w:rsidP="0041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ADE">
              <w:rPr>
                <w:rFonts w:ascii="Times New Roman" w:hAnsi="Times New Roman" w:cs="Times New Roman"/>
                <w:sz w:val="24"/>
                <w:szCs w:val="24"/>
              </w:rPr>
              <w:t>Волчанская</w:t>
            </w:r>
            <w:proofErr w:type="spellEnd"/>
            <w:r w:rsidRPr="00414ADE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DE" w:rsidRPr="00414ADE" w:rsidRDefault="00414ADE" w:rsidP="0041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D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74" w:type="dxa"/>
            <w:vAlign w:val="center"/>
          </w:tcPr>
          <w:p w:rsidR="00414ADE" w:rsidRPr="0033734B" w:rsidRDefault="00414ADE" w:rsidP="00414A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14ADE" w:rsidRPr="0033734B" w:rsidTr="00414ADE">
        <w:trPr>
          <w:trHeight w:val="3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DE" w:rsidRPr="00414ADE" w:rsidRDefault="00414ADE" w:rsidP="00414AD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ADE" w:rsidRPr="00414ADE" w:rsidRDefault="00414ADE" w:rsidP="0041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ADE">
              <w:rPr>
                <w:rFonts w:ascii="Times New Roman" w:hAnsi="Times New Roman" w:cs="Times New Roman"/>
                <w:sz w:val="24"/>
                <w:szCs w:val="24"/>
              </w:rPr>
              <w:t>Гапонюк</w:t>
            </w:r>
            <w:proofErr w:type="spellEnd"/>
            <w:r w:rsidRPr="00414ADE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DE" w:rsidRPr="00414ADE" w:rsidRDefault="00414ADE" w:rsidP="0041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D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974" w:type="dxa"/>
            <w:vAlign w:val="center"/>
          </w:tcPr>
          <w:p w:rsidR="00414ADE" w:rsidRPr="0033734B" w:rsidRDefault="00414ADE" w:rsidP="00414A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14ADE" w:rsidRPr="0033734B" w:rsidTr="00414ADE">
        <w:trPr>
          <w:trHeight w:val="3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DE" w:rsidRPr="00414ADE" w:rsidRDefault="00414ADE" w:rsidP="00414AD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ADE" w:rsidRPr="00414ADE" w:rsidRDefault="00414ADE" w:rsidP="0041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DE">
              <w:rPr>
                <w:rFonts w:ascii="Times New Roman" w:hAnsi="Times New Roman" w:cs="Times New Roman"/>
                <w:sz w:val="24"/>
                <w:szCs w:val="24"/>
              </w:rPr>
              <w:t>Горелова Екатерина Викторовна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DE" w:rsidRPr="00414ADE" w:rsidRDefault="00414ADE" w:rsidP="0041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D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974" w:type="dxa"/>
            <w:vAlign w:val="center"/>
          </w:tcPr>
          <w:p w:rsidR="00414ADE" w:rsidRPr="0033734B" w:rsidRDefault="00414ADE" w:rsidP="00414A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14ADE" w:rsidRPr="0033734B" w:rsidTr="00414ADE">
        <w:trPr>
          <w:trHeight w:val="3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DE" w:rsidRPr="00414ADE" w:rsidRDefault="00414ADE" w:rsidP="00414AD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ADE" w:rsidRPr="00414ADE" w:rsidRDefault="00414ADE" w:rsidP="0041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ADE">
              <w:rPr>
                <w:rFonts w:ascii="Times New Roman" w:hAnsi="Times New Roman" w:cs="Times New Roman"/>
                <w:sz w:val="24"/>
                <w:szCs w:val="24"/>
              </w:rPr>
              <w:t>Девишева</w:t>
            </w:r>
            <w:proofErr w:type="spellEnd"/>
            <w:r w:rsidRPr="00414ADE">
              <w:rPr>
                <w:rFonts w:ascii="Times New Roman" w:hAnsi="Times New Roman" w:cs="Times New Roman"/>
                <w:sz w:val="24"/>
                <w:szCs w:val="24"/>
              </w:rPr>
              <w:t xml:space="preserve"> Мария Аркадьевна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DE" w:rsidRPr="00414ADE" w:rsidRDefault="00414ADE" w:rsidP="0041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D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74" w:type="dxa"/>
            <w:vAlign w:val="center"/>
          </w:tcPr>
          <w:p w:rsidR="00414ADE" w:rsidRPr="0033734B" w:rsidRDefault="00414ADE" w:rsidP="00414A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14ADE" w:rsidRPr="0033734B" w:rsidTr="00414ADE">
        <w:trPr>
          <w:trHeight w:val="3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DE" w:rsidRPr="00414ADE" w:rsidRDefault="00414ADE" w:rsidP="00414AD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ADE" w:rsidRPr="00414ADE" w:rsidRDefault="00414ADE" w:rsidP="0041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DE">
              <w:rPr>
                <w:rFonts w:ascii="Times New Roman" w:hAnsi="Times New Roman" w:cs="Times New Roman"/>
                <w:sz w:val="24"/>
                <w:szCs w:val="24"/>
              </w:rPr>
              <w:t>Матюхин Прохор Сергеевич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DE" w:rsidRPr="00414ADE" w:rsidRDefault="00414ADE" w:rsidP="0041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D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74" w:type="dxa"/>
            <w:vAlign w:val="center"/>
          </w:tcPr>
          <w:p w:rsidR="00414ADE" w:rsidRPr="0033734B" w:rsidRDefault="00414ADE" w:rsidP="00414A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14ADE" w:rsidRPr="0033734B" w:rsidTr="00414ADE">
        <w:trPr>
          <w:trHeight w:val="3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DE" w:rsidRPr="00414ADE" w:rsidRDefault="00414ADE" w:rsidP="00414AD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ADE" w:rsidRPr="00414ADE" w:rsidRDefault="00414ADE" w:rsidP="0041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DE">
              <w:rPr>
                <w:rFonts w:ascii="Times New Roman" w:hAnsi="Times New Roman" w:cs="Times New Roman"/>
                <w:sz w:val="24"/>
                <w:szCs w:val="24"/>
              </w:rPr>
              <w:t>Павлова Инесса Юрьевна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DE" w:rsidRPr="00414ADE" w:rsidRDefault="00414ADE" w:rsidP="0041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D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974" w:type="dxa"/>
            <w:vAlign w:val="center"/>
          </w:tcPr>
          <w:p w:rsidR="00414ADE" w:rsidRPr="0033734B" w:rsidRDefault="00414ADE" w:rsidP="00414A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14ADE" w:rsidRPr="0033734B" w:rsidTr="00414ADE">
        <w:trPr>
          <w:trHeight w:val="3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DE" w:rsidRPr="00414ADE" w:rsidRDefault="00414ADE" w:rsidP="00414AD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ADE" w:rsidRPr="00414ADE" w:rsidRDefault="00414ADE" w:rsidP="0041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ADE">
              <w:rPr>
                <w:rFonts w:ascii="Times New Roman" w:hAnsi="Times New Roman" w:cs="Times New Roman"/>
                <w:sz w:val="24"/>
                <w:szCs w:val="24"/>
              </w:rPr>
              <w:t>Погорова</w:t>
            </w:r>
            <w:proofErr w:type="spellEnd"/>
            <w:r w:rsidRPr="00414ADE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414ADE">
              <w:rPr>
                <w:rFonts w:ascii="Times New Roman" w:hAnsi="Times New Roman" w:cs="Times New Roman"/>
                <w:sz w:val="24"/>
                <w:szCs w:val="24"/>
              </w:rPr>
              <w:t>Тугановна</w:t>
            </w:r>
            <w:proofErr w:type="spellEnd"/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DE" w:rsidRPr="00414ADE" w:rsidRDefault="00414ADE" w:rsidP="0041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D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74" w:type="dxa"/>
            <w:vAlign w:val="center"/>
          </w:tcPr>
          <w:p w:rsidR="00414ADE" w:rsidRPr="0033734B" w:rsidRDefault="00414ADE" w:rsidP="00414A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14ADE" w:rsidRPr="0033734B" w:rsidTr="00414ADE">
        <w:trPr>
          <w:trHeight w:val="3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DE" w:rsidRPr="00414ADE" w:rsidRDefault="00414ADE" w:rsidP="00414AD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ADE" w:rsidRPr="00414ADE" w:rsidRDefault="00414ADE" w:rsidP="0041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DE">
              <w:rPr>
                <w:rFonts w:ascii="Times New Roman" w:hAnsi="Times New Roman" w:cs="Times New Roman"/>
                <w:sz w:val="24"/>
                <w:szCs w:val="24"/>
              </w:rPr>
              <w:t>Прохорова Ольга Леонидовна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DE" w:rsidRPr="00414ADE" w:rsidRDefault="00414ADE" w:rsidP="0041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D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74" w:type="dxa"/>
            <w:vAlign w:val="center"/>
          </w:tcPr>
          <w:p w:rsidR="00414ADE" w:rsidRPr="0033734B" w:rsidRDefault="00414ADE" w:rsidP="00414A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14ADE" w:rsidRPr="0033734B" w:rsidTr="00414ADE">
        <w:trPr>
          <w:trHeight w:val="3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DE" w:rsidRPr="00414ADE" w:rsidRDefault="00414ADE" w:rsidP="00414AD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ADE" w:rsidRPr="00414ADE" w:rsidRDefault="00414ADE" w:rsidP="0041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ADE">
              <w:rPr>
                <w:rFonts w:ascii="Times New Roman" w:hAnsi="Times New Roman" w:cs="Times New Roman"/>
                <w:sz w:val="24"/>
                <w:szCs w:val="24"/>
              </w:rPr>
              <w:t>Рогуленко</w:t>
            </w:r>
            <w:proofErr w:type="spellEnd"/>
            <w:r w:rsidRPr="00414ADE">
              <w:rPr>
                <w:rFonts w:ascii="Times New Roman" w:hAnsi="Times New Roman" w:cs="Times New Roman"/>
                <w:sz w:val="24"/>
                <w:szCs w:val="24"/>
              </w:rPr>
              <w:t xml:space="preserve"> Андрей Евгеньевич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DE" w:rsidRPr="00414ADE" w:rsidRDefault="00414ADE" w:rsidP="0041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D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74" w:type="dxa"/>
            <w:vAlign w:val="center"/>
          </w:tcPr>
          <w:p w:rsidR="00414ADE" w:rsidRPr="0033734B" w:rsidRDefault="00414ADE" w:rsidP="00414A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14ADE" w:rsidRPr="0033734B" w:rsidTr="00414ADE">
        <w:trPr>
          <w:trHeight w:val="3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DE" w:rsidRPr="00414ADE" w:rsidRDefault="00414ADE" w:rsidP="00414AD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ADE" w:rsidRPr="00414ADE" w:rsidRDefault="00414ADE" w:rsidP="0041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DE">
              <w:rPr>
                <w:rFonts w:ascii="Times New Roman" w:hAnsi="Times New Roman" w:cs="Times New Roman"/>
                <w:sz w:val="24"/>
                <w:szCs w:val="24"/>
              </w:rPr>
              <w:t>Родина Татьяна Борисовна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DE" w:rsidRPr="00414ADE" w:rsidRDefault="00414ADE" w:rsidP="0041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D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74" w:type="dxa"/>
            <w:vAlign w:val="center"/>
          </w:tcPr>
          <w:p w:rsidR="00414ADE" w:rsidRPr="0033734B" w:rsidRDefault="00414ADE" w:rsidP="00414A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14ADE" w:rsidRPr="0033734B" w:rsidTr="00414ADE">
        <w:trPr>
          <w:trHeight w:val="3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DE" w:rsidRPr="00414ADE" w:rsidRDefault="00414ADE" w:rsidP="00414AD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ADE" w:rsidRPr="00414ADE" w:rsidRDefault="00414ADE" w:rsidP="0041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ADE">
              <w:rPr>
                <w:rFonts w:ascii="Times New Roman" w:hAnsi="Times New Roman" w:cs="Times New Roman"/>
                <w:sz w:val="24"/>
                <w:szCs w:val="24"/>
              </w:rPr>
              <w:t>Сайдаева</w:t>
            </w:r>
            <w:proofErr w:type="spellEnd"/>
            <w:r w:rsidRPr="00414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ADE">
              <w:rPr>
                <w:rFonts w:ascii="Times New Roman" w:hAnsi="Times New Roman" w:cs="Times New Roman"/>
                <w:sz w:val="24"/>
                <w:szCs w:val="24"/>
              </w:rPr>
              <w:t>Хеда</w:t>
            </w:r>
            <w:proofErr w:type="spellEnd"/>
            <w:r w:rsidRPr="00414ADE">
              <w:rPr>
                <w:rFonts w:ascii="Times New Roman" w:hAnsi="Times New Roman" w:cs="Times New Roman"/>
                <w:sz w:val="24"/>
                <w:szCs w:val="24"/>
              </w:rPr>
              <w:t xml:space="preserve"> Исаевна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DE" w:rsidRPr="00414ADE" w:rsidRDefault="00414ADE" w:rsidP="0041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D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74" w:type="dxa"/>
            <w:vAlign w:val="center"/>
          </w:tcPr>
          <w:p w:rsidR="00414ADE" w:rsidRPr="0033734B" w:rsidRDefault="00414ADE" w:rsidP="00414A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14ADE" w:rsidRPr="0033734B" w:rsidTr="00414ADE">
        <w:trPr>
          <w:trHeight w:val="3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DE" w:rsidRPr="00414ADE" w:rsidRDefault="00414ADE" w:rsidP="00414AD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ADE" w:rsidRPr="00414ADE" w:rsidRDefault="00414ADE" w:rsidP="0041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ADE">
              <w:rPr>
                <w:rFonts w:ascii="Times New Roman" w:hAnsi="Times New Roman" w:cs="Times New Roman"/>
                <w:sz w:val="24"/>
                <w:szCs w:val="24"/>
              </w:rPr>
              <w:t>Трущалов</w:t>
            </w:r>
            <w:proofErr w:type="spellEnd"/>
            <w:r w:rsidRPr="00414AD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DE" w:rsidRPr="00414ADE" w:rsidRDefault="00414ADE" w:rsidP="0041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D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74" w:type="dxa"/>
            <w:vAlign w:val="center"/>
          </w:tcPr>
          <w:p w:rsidR="00414ADE" w:rsidRPr="0033734B" w:rsidRDefault="00414ADE" w:rsidP="00414A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14ADE" w:rsidRPr="0033734B" w:rsidTr="00414ADE">
        <w:trPr>
          <w:trHeight w:val="3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DE" w:rsidRPr="00414ADE" w:rsidRDefault="00414ADE" w:rsidP="00414AD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ADE" w:rsidRPr="00414ADE" w:rsidRDefault="00414ADE" w:rsidP="0041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ADE">
              <w:rPr>
                <w:rFonts w:ascii="Times New Roman" w:hAnsi="Times New Roman" w:cs="Times New Roman"/>
                <w:sz w:val="24"/>
                <w:szCs w:val="24"/>
              </w:rPr>
              <w:t>Урвачева</w:t>
            </w:r>
            <w:proofErr w:type="spellEnd"/>
            <w:r w:rsidRPr="00414ADE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DE" w:rsidRPr="00414ADE" w:rsidRDefault="00414ADE" w:rsidP="0041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D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974" w:type="dxa"/>
            <w:vAlign w:val="center"/>
          </w:tcPr>
          <w:p w:rsidR="00414ADE" w:rsidRPr="0033734B" w:rsidRDefault="00414ADE" w:rsidP="00414A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14ADE" w:rsidRPr="0033734B" w:rsidTr="00414ADE">
        <w:trPr>
          <w:trHeight w:val="3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DE" w:rsidRPr="00414ADE" w:rsidRDefault="00414ADE" w:rsidP="00414AD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ADE" w:rsidRPr="00414ADE" w:rsidRDefault="00414ADE" w:rsidP="0041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DE">
              <w:rPr>
                <w:rFonts w:ascii="Times New Roman" w:hAnsi="Times New Roman" w:cs="Times New Roman"/>
                <w:sz w:val="24"/>
                <w:szCs w:val="24"/>
              </w:rPr>
              <w:t>Чумаченко Тарас Анатольевич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DE" w:rsidRPr="00414ADE" w:rsidRDefault="00414ADE" w:rsidP="0041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D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74" w:type="dxa"/>
            <w:vAlign w:val="center"/>
          </w:tcPr>
          <w:p w:rsidR="00414ADE" w:rsidRPr="0033734B" w:rsidRDefault="00414ADE" w:rsidP="00414A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14ADE" w:rsidRPr="0033734B" w:rsidTr="00414ADE">
        <w:trPr>
          <w:trHeight w:val="3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DE" w:rsidRPr="00414ADE" w:rsidRDefault="00414ADE" w:rsidP="00414AD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ADE" w:rsidRPr="00414ADE" w:rsidRDefault="00414ADE" w:rsidP="0041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DE">
              <w:rPr>
                <w:rFonts w:ascii="Times New Roman" w:hAnsi="Times New Roman" w:cs="Times New Roman"/>
                <w:sz w:val="24"/>
                <w:szCs w:val="24"/>
              </w:rPr>
              <w:t>Шуваев Роман Юрьевич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DE" w:rsidRPr="00414ADE" w:rsidRDefault="00414ADE" w:rsidP="0041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D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74" w:type="dxa"/>
            <w:vAlign w:val="center"/>
          </w:tcPr>
          <w:p w:rsidR="00414ADE" w:rsidRPr="0033734B" w:rsidRDefault="00414ADE" w:rsidP="00414A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14ADE" w:rsidRPr="0033734B" w:rsidTr="00414ADE">
        <w:trPr>
          <w:trHeight w:val="3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DE" w:rsidRPr="00414ADE" w:rsidRDefault="00414ADE" w:rsidP="00414AD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4ADE" w:rsidRPr="00414ADE" w:rsidRDefault="00414ADE" w:rsidP="0041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ADE">
              <w:rPr>
                <w:rFonts w:ascii="Times New Roman" w:hAnsi="Times New Roman" w:cs="Times New Roman"/>
                <w:sz w:val="24"/>
                <w:szCs w:val="24"/>
              </w:rPr>
              <w:t>Щепелина</w:t>
            </w:r>
            <w:proofErr w:type="spellEnd"/>
            <w:r w:rsidRPr="00414AD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Аркадьевна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DE" w:rsidRPr="00414ADE" w:rsidRDefault="00414ADE" w:rsidP="0041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D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74" w:type="dxa"/>
            <w:vAlign w:val="center"/>
          </w:tcPr>
          <w:p w:rsidR="00414ADE" w:rsidRPr="0033734B" w:rsidRDefault="00414ADE" w:rsidP="00414A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9C70CC" w:rsidRDefault="009C70CC" w:rsidP="001E073F">
      <w:pPr>
        <w:ind w:left="-1134"/>
        <w:jc w:val="center"/>
        <w:rPr>
          <w:b/>
          <w:color w:val="2F5496" w:themeColor="accent5" w:themeShade="BF"/>
          <w:sz w:val="32"/>
        </w:rPr>
      </w:pPr>
    </w:p>
    <w:sectPr w:rsidR="009C70CC" w:rsidSect="00A941A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62F22"/>
    <w:multiLevelType w:val="hybridMultilevel"/>
    <w:tmpl w:val="BCCA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C378A"/>
    <w:multiLevelType w:val="hybridMultilevel"/>
    <w:tmpl w:val="47CCD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92391"/>
    <w:multiLevelType w:val="hybridMultilevel"/>
    <w:tmpl w:val="45C2A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47188"/>
    <w:multiLevelType w:val="hybridMultilevel"/>
    <w:tmpl w:val="7CA8D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21C98"/>
    <w:multiLevelType w:val="hybridMultilevel"/>
    <w:tmpl w:val="79CE6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A705B"/>
    <w:multiLevelType w:val="hybridMultilevel"/>
    <w:tmpl w:val="47CCD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3F"/>
    <w:rsid w:val="0006177A"/>
    <w:rsid w:val="001E073F"/>
    <w:rsid w:val="0033734B"/>
    <w:rsid w:val="003626C8"/>
    <w:rsid w:val="00414ADE"/>
    <w:rsid w:val="004A4250"/>
    <w:rsid w:val="0062417B"/>
    <w:rsid w:val="00674A4F"/>
    <w:rsid w:val="006D3043"/>
    <w:rsid w:val="00821698"/>
    <w:rsid w:val="008D23AC"/>
    <w:rsid w:val="00922D33"/>
    <w:rsid w:val="009C70CC"/>
    <w:rsid w:val="00A941AF"/>
    <w:rsid w:val="00D0581D"/>
    <w:rsid w:val="00D85F60"/>
    <w:rsid w:val="00F2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F8EC2-4D4A-4099-9BEF-5D5C6259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Летунова Анастасия Владимировна</dc:creator>
  <cp:keywords/>
  <dc:description/>
  <cp:lastModifiedBy>Малюкину Арина Юрьевна</cp:lastModifiedBy>
  <cp:revision>2</cp:revision>
  <dcterms:created xsi:type="dcterms:W3CDTF">2019-08-31T13:37:00Z</dcterms:created>
  <dcterms:modified xsi:type="dcterms:W3CDTF">2019-08-31T13:37:00Z</dcterms:modified>
</cp:coreProperties>
</file>